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04" w:rsidRPr="00206C04" w:rsidRDefault="00206C04" w:rsidP="00206C0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206C04" w:rsidRPr="00206C04" w:rsidRDefault="00206C04" w:rsidP="00206C0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 xml:space="preserve"> 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06C04" w:rsidRPr="00206C04" w:rsidTr="001A5A60">
        <w:tc>
          <w:tcPr>
            <w:tcW w:w="6550" w:type="dxa"/>
            <w:hideMark/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7/PN/2019</w:t>
            </w:r>
          </w:p>
        </w:tc>
      </w:tr>
      <w:bookmarkEnd w:id="0"/>
    </w:tbl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06C04" w:rsidRPr="00206C04" w:rsidRDefault="00206C04" w:rsidP="00206C04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206C04" w:rsidRPr="00206C04" w:rsidTr="001A5A6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06C04" w:rsidRPr="00206C04" w:rsidTr="001A5A6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06C04" w:rsidRPr="00206C04" w:rsidTr="001A5A6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06C04" w:rsidRPr="00206C04" w:rsidTr="001A5A6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206C04" w:rsidRPr="00206C04" w:rsidRDefault="00206C04" w:rsidP="00206C0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206C04" w:rsidRPr="00206C04" w:rsidRDefault="00206C04" w:rsidP="00206C04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206C04" w:rsidRPr="00206C04" w:rsidRDefault="00206C04" w:rsidP="00206C04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206C04" w:rsidRPr="00206C04" w:rsidRDefault="00206C04" w:rsidP="00206C04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206C04" w:rsidRPr="00206C04" w:rsidRDefault="00206C04" w:rsidP="00206C04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2" w:name="_Hlk527116068"/>
    </w:p>
    <w:p w:rsidR="00206C04" w:rsidRPr="00206C04" w:rsidRDefault="00206C04" w:rsidP="00206C04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206C04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206C04" w:rsidRPr="00206C04" w:rsidRDefault="00206C04" w:rsidP="00206C0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206C04" w:rsidRPr="00206C04" w:rsidRDefault="00206C04" w:rsidP="00206C0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206C04" w:rsidRPr="00206C04" w:rsidRDefault="00206C04" w:rsidP="00206C0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bookmarkEnd w:id="2"/>
    <w:p w:rsidR="00206C04" w:rsidRPr="00206C04" w:rsidRDefault="00206C04" w:rsidP="00206C0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i/>
          <w:sz w:val="16"/>
          <w:szCs w:val="16"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i/>
          <w:sz w:val="16"/>
          <w:szCs w:val="16"/>
          <w:lang w:eastAsia="pl-PL"/>
        </w:rPr>
        <w:t>**zgodnie z art. 142 ust. 5 ustawy prawo zamówień publicznych [Dz.U. z 2018 r. poz. 1986 ze zmianami]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206C04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206C0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Dz.U. z 2018 r. poz1896 z późniejszymi zmianami</w:t>
      </w: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206C04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[żadne z informacji zawartych w ofercie nie stanowią tajemnicy </w:t>
      </w:r>
      <w:r w:rsidRPr="00206C04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>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06C04" w:rsidRPr="00206C04" w:rsidRDefault="00206C04" w:rsidP="00206C04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206C04" w:rsidRPr="00206C04" w:rsidTr="001A5A6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206C04" w:rsidRPr="00206C04" w:rsidTr="001A5A6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06C04" w:rsidRPr="00206C04" w:rsidTr="001A5A6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206C04" w:rsidRPr="00206C04" w:rsidRDefault="00206C04" w:rsidP="00206C04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206C04" w:rsidRPr="00206C04" w:rsidTr="001A5A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206C04" w:rsidRPr="00206C04" w:rsidTr="001A5A6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206C0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206C04" w:rsidRPr="00206C04" w:rsidRDefault="00206C04" w:rsidP="00206C04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206C04" w:rsidRPr="00206C04" w:rsidRDefault="00206C04" w:rsidP="00206C04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206C04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206C04" w:rsidRPr="00206C04" w:rsidRDefault="00206C04" w:rsidP="00206C04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206C04" w:rsidRPr="00206C04" w:rsidRDefault="00206C04" w:rsidP="00206C04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 xml:space="preserve">adres skrzynki poczty elektronicznej do korespondencji - ……………………………. </w:t>
      </w:r>
    </w:p>
    <w:p w:rsidR="00206C04" w:rsidRPr="00206C04" w:rsidRDefault="00206C04" w:rsidP="00206C04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206C04" w:rsidRPr="00206C04" w:rsidTr="001A5A6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206C04" w:rsidRPr="00206C04" w:rsidRDefault="00206C04" w:rsidP="00206C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206C04" w:rsidRPr="00206C04" w:rsidTr="001A5A6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206C04" w:rsidRPr="00206C04" w:rsidRDefault="00206C04" w:rsidP="00206C04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2– Wzór Formularza Cenowego</w:t>
      </w:r>
    </w:p>
    <w:p w:rsidR="00206C04" w:rsidRPr="00206C04" w:rsidRDefault="00206C04" w:rsidP="00206C0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06C04" w:rsidRPr="00206C04" w:rsidRDefault="00206C04" w:rsidP="00206C0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06C04" w:rsidRPr="00206C04" w:rsidTr="001A5A60">
        <w:tc>
          <w:tcPr>
            <w:tcW w:w="6550" w:type="dxa"/>
            <w:hideMark/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7/PN/2019</w:t>
            </w:r>
          </w:p>
        </w:tc>
      </w:tr>
    </w:tbl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caps/>
          <w:sz w:val="20"/>
          <w:szCs w:val="20"/>
          <w:lang w:eastAsia="pl-PL"/>
        </w:rPr>
        <w:t>Zamawiający</w:t>
      </w: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Zakład Utylizacyjny Spółka z o.o., 80-180 Gdańsk, ul. Jabłoniowa 55, POLSKA</w:t>
      </w:r>
    </w:p>
    <w:p w:rsidR="00206C04" w:rsidRPr="00206C04" w:rsidRDefault="00206C04" w:rsidP="00206C04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206C04" w:rsidRPr="00206C04" w:rsidRDefault="00206C04" w:rsidP="00206C0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206C04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206C04" w:rsidRPr="00206C04" w:rsidTr="001A5A6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06C04" w:rsidRPr="00206C04" w:rsidTr="001A5A6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numPr>
          <w:ilvl w:val="3"/>
          <w:numId w:val="2"/>
        </w:numPr>
        <w:spacing w:after="0" w:line="240" w:lineRule="auto"/>
        <w:ind w:left="284" w:hanging="426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6"/>
        <w:gridCol w:w="467"/>
        <w:gridCol w:w="501"/>
        <w:gridCol w:w="2015"/>
        <w:gridCol w:w="1248"/>
        <w:gridCol w:w="1340"/>
        <w:gridCol w:w="999"/>
        <w:gridCol w:w="1318"/>
      </w:tblGrid>
      <w:tr w:rsidR="00206C04" w:rsidRPr="00206C04" w:rsidTr="001A5A60"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Kod odpadu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Kwota VAT</w:t>
            </w: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 VAT</w:t>
            </w:r>
          </w:p>
        </w:tc>
      </w:tr>
      <w:tr w:rsidR="00206C04" w:rsidRPr="00206C04" w:rsidTr="001A5A60">
        <w:trPr>
          <w:trHeight w:val="396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160103;191204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06C04" w:rsidRPr="00206C04" w:rsidTr="001A5A60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206C04" w:rsidRPr="00206C04" w:rsidRDefault="00206C04" w:rsidP="00206C04">
      <w:pPr>
        <w:numPr>
          <w:ilvl w:val="3"/>
          <w:numId w:val="2"/>
        </w:numPr>
        <w:tabs>
          <w:tab w:val="num" w:pos="284"/>
        </w:tabs>
        <w:spacing w:after="0" w:line="240" w:lineRule="auto"/>
        <w:ind w:hanging="2804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206C04" w:rsidRPr="00206C04" w:rsidTr="001A5A60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206C04" w:rsidRPr="00206C04" w:rsidTr="001A5A60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sz w:val="16"/>
          <w:szCs w:val="16"/>
          <w:lang w:eastAsia="pl-PL"/>
        </w:rPr>
        <w:t>1 Wykonawca modeluje tabelę powyżej w zależności od swego składu.</w:t>
      </w:r>
    </w:p>
    <w:p w:rsidR="00206C04" w:rsidRPr="00206C04" w:rsidRDefault="00206C04" w:rsidP="00206C0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206C04" w:rsidRPr="00206C04" w:rsidRDefault="00206C04" w:rsidP="00206C0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06C04" w:rsidRPr="00206C04" w:rsidTr="001A5A60">
        <w:tc>
          <w:tcPr>
            <w:tcW w:w="6550" w:type="dxa"/>
            <w:hideMark/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7/PN/2019</w:t>
            </w:r>
          </w:p>
        </w:tc>
      </w:tr>
    </w:tbl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06C04" w:rsidRPr="00206C04" w:rsidRDefault="00206C04" w:rsidP="00206C04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Theme="majorEastAsia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206C04">
          <w:rPr>
            <w:rFonts w:ascii="Calibri" w:eastAsiaTheme="majorEastAsia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06C04" w:rsidRPr="00206C04" w:rsidRDefault="00206C04" w:rsidP="00206C0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206C04" w:rsidRPr="00206C04" w:rsidRDefault="00206C04" w:rsidP="00206C0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06C04" w:rsidRPr="00206C04" w:rsidTr="001A5A60">
        <w:tc>
          <w:tcPr>
            <w:tcW w:w="6550" w:type="dxa"/>
            <w:hideMark/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7/PN/2019</w:t>
            </w:r>
          </w:p>
        </w:tc>
      </w:tr>
    </w:tbl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06C04" w:rsidRPr="00206C04" w:rsidRDefault="00206C04" w:rsidP="00206C04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2018 r. poz. 1896 późniejszymi zmianami )</w:t>
      </w: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798). *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798), </w:t>
      </w: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206C04" w:rsidRPr="00206C04" w:rsidTr="001A5A6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206C04" w:rsidRPr="00206C04" w:rsidRDefault="00206C04" w:rsidP="00206C04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206C04" w:rsidRPr="00206C04" w:rsidTr="001A5A6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206C04" w:rsidRPr="00206C04" w:rsidRDefault="00206C04" w:rsidP="00206C0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206C04" w:rsidRPr="00206C04" w:rsidRDefault="00206C04" w:rsidP="00206C0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06C04" w:rsidRPr="00206C04" w:rsidRDefault="00206C04" w:rsidP="00206C0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bookmarkStart w:id="3" w:name="_Hlk1720224"/>
      <w:r w:rsidRPr="00206C04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06C04" w:rsidRPr="00206C04" w:rsidTr="001A5A60">
        <w:tc>
          <w:tcPr>
            <w:tcW w:w="6550" w:type="dxa"/>
            <w:hideMark/>
          </w:tcPr>
          <w:bookmarkEnd w:id="3"/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7/PN/2019</w:t>
            </w:r>
          </w:p>
        </w:tc>
      </w:tr>
    </w:tbl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06C04" w:rsidRPr="00206C04" w:rsidRDefault="00206C04" w:rsidP="00206C04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206C04" w:rsidRPr="00206C04" w:rsidRDefault="00206C04" w:rsidP="00206C0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206C04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206C04" w:rsidRPr="00206C04" w:rsidRDefault="00206C04" w:rsidP="00206C04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06C04" w:rsidRPr="00206C04" w:rsidRDefault="00206C04" w:rsidP="00206C04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206C04" w:rsidRPr="00206C04" w:rsidRDefault="00206C04" w:rsidP="00206C04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Cs/>
          <w:color w:val="000000"/>
          <w:spacing w:val="-1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</w:t>
      </w:r>
      <w:r w:rsidRPr="00206C04">
        <w:rPr>
          <w:rFonts w:ascii="Calibri" w:eastAsia="Times New Roman" w:hAnsi="Calibri" w:cs="Calibri"/>
          <w:bCs/>
          <w:color w:val="000000"/>
          <w:spacing w:val="-1"/>
          <w:sz w:val="20"/>
          <w:szCs w:val="20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p w:rsidR="00206C04" w:rsidRPr="00206C04" w:rsidRDefault="00206C04" w:rsidP="00206C04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06C04" w:rsidRPr="00206C04" w:rsidRDefault="00206C04" w:rsidP="00206C04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206C04" w:rsidRPr="00206C04" w:rsidRDefault="00206C04" w:rsidP="00206C04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206C04" w:rsidRPr="00206C04" w:rsidRDefault="00206C04" w:rsidP="00206C04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206C04" w:rsidRPr="00206C04" w:rsidRDefault="00206C04" w:rsidP="00206C04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206C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206C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06C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06C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206C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06C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206C04" w:rsidRPr="00206C04" w:rsidRDefault="00206C04" w:rsidP="00206C04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206C04" w:rsidRPr="00206C04" w:rsidRDefault="00206C04" w:rsidP="00206C04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206C04" w:rsidRPr="00206C04" w:rsidRDefault="00206C04" w:rsidP="00206C04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174"/>
        <w:gridCol w:w="2840"/>
        <w:gridCol w:w="2080"/>
        <w:gridCol w:w="1988"/>
      </w:tblGrid>
      <w:tr w:rsidR="00206C04" w:rsidRPr="00206C04" w:rsidTr="001A5A60">
        <w:trPr>
          <w:trHeight w:val="110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oświadczenia w imieniu udostępniającego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206C04" w:rsidRPr="00206C04" w:rsidRDefault="00206C04" w:rsidP="00206C04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206C04" w:rsidRPr="00206C04" w:rsidTr="001A5A60">
        <w:trPr>
          <w:trHeight w:val="38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rPr>
          <w:trHeight w:val="38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4" w:rsidRPr="00206C04" w:rsidRDefault="00206C04" w:rsidP="00206C04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ectPr w:rsidR="00206C04" w:rsidRPr="00206C04" w:rsidSect="00C35652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206C04" w:rsidRPr="00206C04" w:rsidRDefault="00206C04" w:rsidP="00206C04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oświadczenie o spełnieniu obowiązku informacyjnego</w:t>
      </w:r>
    </w:p>
    <w:p w:rsidR="00206C04" w:rsidRPr="00206C04" w:rsidRDefault="00206C04" w:rsidP="00206C0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06C04" w:rsidRPr="00206C04" w:rsidTr="001A5A60">
        <w:tc>
          <w:tcPr>
            <w:tcW w:w="6550" w:type="dxa"/>
            <w:hideMark/>
          </w:tcPr>
          <w:p w:rsidR="00206C04" w:rsidRPr="00206C04" w:rsidRDefault="00206C04" w:rsidP="00206C0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06C04" w:rsidRPr="00206C04" w:rsidRDefault="00206C04" w:rsidP="0020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7/PN/2019</w:t>
            </w:r>
          </w:p>
        </w:tc>
      </w:tr>
    </w:tbl>
    <w:p w:rsidR="00206C04" w:rsidRPr="00206C04" w:rsidRDefault="00206C04" w:rsidP="00206C0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06C04" w:rsidRPr="00206C04" w:rsidRDefault="00206C04" w:rsidP="00206C0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06C04" w:rsidRPr="00206C04" w:rsidRDefault="00206C04" w:rsidP="00206C04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206C04" w:rsidRPr="00206C04" w:rsidRDefault="00206C04" w:rsidP="00206C04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206C04" w:rsidRPr="00206C04" w:rsidRDefault="00206C04" w:rsidP="00206C04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206C04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206C04" w:rsidRPr="00206C04" w:rsidTr="001A5A60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206C04" w:rsidRPr="00206C04" w:rsidRDefault="00206C04" w:rsidP="00206C0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206C04" w:rsidRPr="00206C04" w:rsidRDefault="00206C04" w:rsidP="00206C0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206C04" w:rsidRPr="00206C04" w:rsidRDefault="00206C04" w:rsidP="00206C0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206C04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206C04" w:rsidRPr="00206C04" w:rsidRDefault="00206C04" w:rsidP="00206C0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na sukcesywny odbiór odpadów w postaci zużytych opon, stanowiących zgodnie z klasyfikacja odpadów odpad o kodzie 16 01 03 i odpadów gumowych, stanowiących zgodnie z klasyfikacja odpadów odpad o kodzie 19 12 04.Sygnatura 7/PN/2019</w:t>
      </w:r>
    </w:p>
    <w:p w:rsidR="00206C04" w:rsidRPr="00206C04" w:rsidRDefault="00206C04" w:rsidP="00206C0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206C04" w:rsidRPr="00206C04" w:rsidRDefault="00206C04" w:rsidP="00206C0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06C04" w:rsidRPr="00206C04" w:rsidRDefault="00206C04" w:rsidP="00206C0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206C04" w:rsidRPr="00206C04" w:rsidRDefault="00206C04" w:rsidP="00206C0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06C04" w:rsidRPr="00206C04" w:rsidRDefault="00206C04" w:rsidP="00206C04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206C04" w:rsidRPr="00206C04" w:rsidRDefault="00206C04" w:rsidP="00206C04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206C04" w:rsidRPr="00206C04" w:rsidRDefault="00206C04" w:rsidP="00206C04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nie przysługuje Pani/Panu:</w:t>
      </w:r>
    </w:p>
    <w:p w:rsidR="00206C04" w:rsidRPr="00206C04" w:rsidRDefault="00206C04" w:rsidP="00206C04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206C04" w:rsidRPr="00206C04" w:rsidRDefault="00206C04" w:rsidP="00206C04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206C04" w:rsidRPr="00206C04" w:rsidRDefault="00206C04" w:rsidP="00206C04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206C04" w:rsidRPr="00206C04" w:rsidRDefault="00206C04" w:rsidP="00206C04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06C04" w:rsidRPr="00206C04" w:rsidTr="001A5A6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206C04" w:rsidRPr="00206C04" w:rsidTr="001A5A6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206C04" w:rsidRPr="00206C04" w:rsidRDefault="00206C04" w:rsidP="00206C0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06C04" w:rsidRPr="00206C04" w:rsidRDefault="00206C04" w:rsidP="00206C04">
      <w:pPr>
        <w:spacing w:before="60" w:after="12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206C04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p w:rsidR="00206C04" w:rsidRPr="00206C04" w:rsidRDefault="00206C04" w:rsidP="00206C04">
      <w:pPr>
        <w:spacing w:before="60" w:after="12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206C0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  <w:t>7/PN/2019</w:t>
      </w:r>
    </w:p>
    <w:p w:rsidR="00206C04" w:rsidRPr="00206C04" w:rsidRDefault="00206C04" w:rsidP="00206C04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206C04" w:rsidRPr="00206C04" w:rsidRDefault="00206C04" w:rsidP="00206C04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206C04" w:rsidRPr="00206C04" w:rsidRDefault="00206C04" w:rsidP="00206C04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206C04" w:rsidRPr="00206C04" w:rsidRDefault="00206C04" w:rsidP="00206C04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206C04" w:rsidRPr="00206C04" w:rsidRDefault="00206C04" w:rsidP="00206C04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206C04" w:rsidRPr="00206C04" w:rsidRDefault="00206C04" w:rsidP="00206C04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206C04" w:rsidRPr="00206C04" w:rsidTr="001A5A60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206C04" w:rsidRPr="00206C04" w:rsidRDefault="00206C04" w:rsidP="00206C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206C04" w:rsidRPr="00206C04" w:rsidRDefault="00206C04" w:rsidP="00206C04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206C04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206C04" w:rsidRPr="00206C04" w:rsidRDefault="00206C04" w:rsidP="00206C04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6C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206C04" w:rsidRPr="00206C04" w:rsidTr="001A5A60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206C04" w:rsidRPr="00206C04" w:rsidRDefault="00206C04" w:rsidP="00206C0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06C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206C04" w:rsidRPr="00206C04" w:rsidTr="001A5A6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6C04" w:rsidRPr="00206C04" w:rsidTr="001A5A6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C04" w:rsidRPr="00206C04" w:rsidRDefault="00206C04" w:rsidP="00206C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06C04" w:rsidRPr="00206C04" w:rsidRDefault="00206C04" w:rsidP="00206C04">
      <w:pPr>
        <w:keepNext/>
        <w:spacing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206C04" w:rsidRPr="00206C04" w:rsidRDefault="00206C04" w:rsidP="00206C04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206C04" w:rsidRPr="00206C04" w:rsidRDefault="00206C04" w:rsidP="00206C04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09D0" w:rsidRDefault="00CC09D0">
      <w:bookmarkStart w:id="4" w:name="_GoBack"/>
      <w:bookmarkEnd w:id="4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483" w:rsidRDefault="00E45483" w:rsidP="00206C04">
      <w:pPr>
        <w:spacing w:after="0" w:line="240" w:lineRule="auto"/>
      </w:pPr>
      <w:r>
        <w:separator/>
      </w:r>
    </w:p>
  </w:endnote>
  <w:endnote w:type="continuationSeparator" w:id="0">
    <w:p w:rsidR="00E45483" w:rsidRDefault="00E45483" w:rsidP="0020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Theme="majorEastAsia" w:hAnsi="Book Antiqua" w:cstheme="majorBidi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206C04" w:rsidRPr="007020BD" w:rsidRDefault="00206C04" w:rsidP="00C35652">
        <w:pPr>
          <w:pStyle w:val="Stopka"/>
          <w:jc w:val="center"/>
          <w:rPr>
            <w:rFonts w:ascii="Book Antiqua" w:eastAsiaTheme="majorEastAsia" w:hAnsi="Book Antiqua" w:cstheme="majorBidi"/>
            <w:sz w:val="16"/>
            <w:szCs w:val="16"/>
          </w:rPr>
        </w:pPr>
        <w:r w:rsidRPr="007020BD">
          <w:rPr>
            <w:rFonts w:ascii="Book Antiqua" w:eastAsiaTheme="majorEastAsia" w:hAnsi="Book Antiqua" w:cstheme="majorBidi"/>
            <w:sz w:val="16"/>
            <w:szCs w:val="16"/>
          </w:rPr>
          <w:t xml:space="preserve">str. </w: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separate"/>
        </w:r>
        <w:r w:rsidRPr="00F00B60">
          <w:rPr>
            <w:rFonts w:ascii="Book Antiqua" w:eastAsiaTheme="majorEastAsia" w:hAnsi="Book Antiqua" w:cstheme="majorBidi"/>
            <w:noProof/>
            <w:sz w:val="16"/>
            <w:szCs w:val="16"/>
          </w:rPr>
          <w:t>39</w:t>
        </w:r>
        <w:r w:rsidRPr="007020BD">
          <w:rPr>
            <w:rFonts w:ascii="Book Antiqua" w:eastAsiaTheme="majorEastAsia" w:hAnsi="Book Antiqua" w:cstheme="majorBidi"/>
            <w:sz w:val="16"/>
            <w:szCs w:val="16"/>
          </w:rPr>
          <w:fldChar w:fldCharType="end"/>
        </w:r>
      </w:p>
    </w:sdtContent>
  </w:sdt>
  <w:p w:rsidR="00206C04" w:rsidRDefault="00206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483" w:rsidRDefault="00E45483" w:rsidP="00206C04">
      <w:pPr>
        <w:spacing w:after="0" w:line="240" w:lineRule="auto"/>
      </w:pPr>
      <w:r>
        <w:separator/>
      </w:r>
    </w:p>
  </w:footnote>
  <w:footnote w:type="continuationSeparator" w:id="0">
    <w:p w:rsidR="00E45483" w:rsidRDefault="00E45483" w:rsidP="00206C04">
      <w:pPr>
        <w:spacing w:after="0" w:line="240" w:lineRule="auto"/>
      </w:pPr>
      <w:r>
        <w:continuationSeparator/>
      </w:r>
    </w:p>
  </w:footnote>
  <w:footnote w:id="1">
    <w:p w:rsidR="00206C04" w:rsidRPr="00677A42" w:rsidRDefault="00206C04" w:rsidP="00206C04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206C04" w:rsidRDefault="00206C04" w:rsidP="00206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04" w:rsidRPr="00CA7BEB" w:rsidRDefault="00206C04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7/PN/2019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264"/>
        </w:tabs>
        <w:ind w:left="-76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04"/>
    <w:rsid w:val="00206C04"/>
    <w:rsid w:val="00613E26"/>
    <w:rsid w:val="00B61354"/>
    <w:rsid w:val="00CC09D0"/>
    <w:rsid w:val="00E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8945"/>
  <w15:chartTrackingRefBased/>
  <w15:docId w15:val="{6E7492F3-956E-489A-B5B5-A8B254DC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6C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6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06C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06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206C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0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6C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2019-03-07T08:49:00Z</dcterms:created>
  <dcterms:modified xsi:type="dcterms:W3CDTF">2019-03-07T08:50:00Z</dcterms:modified>
</cp:coreProperties>
</file>